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FA17F3">
              <w:rPr>
                <w:b/>
                <w:bCs/>
                <w:sz w:val="22"/>
                <w:szCs w:val="22"/>
              </w:rPr>
              <w:t>ssential: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knowledge of Health and Safety including the correct use of personal protective equipment.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8619A2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Able to use basic cleaning</w:t>
            </w:r>
            <w:r w:rsidR="00C07215">
              <w:rPr>
                <w:sz w:val="22"/>
                <w:szCs w:val="22"/>
              </w:rPr>
              <w:t xml:space="preserve"> tools.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written and verbal communication skills</w:t>
            </w:r>
            <w:r w:rsidR="00DD4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respond positively to a pressurised environment and adopt a positive approach to problem solving. </w:t>
            </w:r>
          </w:p>
          <w:p w:rsidR="008619A2" w:rsidRPr="008619A2" w:rsidRDefault="008619A2" w:rsidP="008619A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8619A2">
              <w:rPr>
                <w:rFonts w:ascii="Calibri" w:hAnsi="Calibri" w:cs="Calibri"/>
                <w:color w:val="000000"/>
              </w:rPr>
              <w:t xml:space="preserve">Domestic &amp; Commercial </w:t>
            </w:r>
            <w:proofErr w:type="gramStart"/>
            <w:r w:rsidRPr="008619A2">
              <w:rPr>
                <w:rFonts w:ascii="Calibri" w:hAnsi="Calibri" w:cs="Calibri"/>
                <w:color w:val="000000"/>
              </w:rPr>
              <w:t>Cleaning</w:t>
            </w:r>
            <w:proofErr w:type="gramEnd"/>
            <w:r w:rsidRPr="008619A2">
              <w:rPr>
                <w:rFonts w:ascii="Calibri" w:hAnsi="Calibri" w:cs="Calibri"/>
                <w:color w:val="000000"/>
              </w:rPr>
              <w:t xml:space="preserve"> experience.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Pr="00FA17F3" w:rsidRDefault="00C07215" w:rsidP="00FA17F3">
            <w:pPr>
              <w:pStyle w:val="Default"/>
              <w:rPr>
                <w:b/>
                <w:sz w:val="22"/>
                <w:szCs w:val="22"/>
              </w:rPr>
            </w:pPr>
            <w:r w:rsidRPr="00FA17F3">
              <w:rPr>
                <w:b/>
                <w:sz w:val="22"/>
                <w:szCs w:val="22"/>
              </w:rPr>
              <w:t>Desirable: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two years’ experience working in a building technical or maintenance role.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Marshal / Fire Warden Training</w:t>
            </w:r>
            <w:r w:rsidR="00DD4F62">
              <w:rPr>
                <w:sz w:val="22"/>
                <w:szCs w:val="22"/>
              </w:rPr>
              <w:t>.</w:t>
            </w:r>
          </w:p>
          <w:p w:rsidR="00FA17F3" w:rsidRDefault="00FA17F3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Friendly with a good sense of humour</w:t>
            </w:r>
            <w:r w:rsidR="00DD4F62">
              <w:rPr>
                <w:sz w:val="22"/>
                <w:szCs w:val="22"/>
              </w:rPr>
              <w:t>.</w:t>
            </w:r>
          </w:p>
          <w:p w:rsidR="008619A2" w:rsidRDefault="008619A2" w:rsidP="008619A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19A2">
              <w:rPr>
                <w:sz w:val="22"/>
                <w:szCs w:val="22"/>
              </w:rPr>
              <w:t>Physically fit and be able to lift and carry light items of equipment.</w:t>
            </w:r>
          </w:p>
          <w:p w:rsidR="008619A2" w:rsidRPr="008619A2" w:rsidRDefault="008619A2" w:rsidP="008619A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19A2">
              <w:rPr>
                <w:sz w:val="22"/>
                <w:szCs w:val="22"/>
              </w:rPr>
              <w:t xml:space="preserve">Formal Health and Safety training to an intermediate standard, e.g. “Safety at Work”. </w:t>
            </w:r>
          </w:p>
          <w:p w:rsidR="008619A2" w:rsidRPr="008619A2" w:rsidRDefault="008619A2" w:rsidP="008619A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619A2">
              <w:rPr>
                <w:sz w:val="22"/>
                <w:szCs w:val="22"/>
              </w:rPr>
              <w:t>Full UK Driving Licence &amp; use of own vehicle.</w:t>
            </w:r>
          </w:p>
          <w:p w:rsidR="008619A2" w:rsidRDefault="008619A2" w:rsidP="008619A2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A17F3" w:rsidRDefault="00FA17F3" w:rsidP="00C07215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2540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7F3" w:rsidRDefault="00FA17F3" w:rsidP="00C07215">
      <w:pPr>
        <w:rPr>
          <w:b/>
          <w:sz w:val="28"/>
        </w:rPr>
      </w:pPr>
      <w:r w:rsidRPr="00FA17F3">
        <w:rPr>
          <w:b/>
          <w:sz w:val="28"/>
        </w:rPr>
        <w:t xml:space="preserve">Housekeeping Person Specification </w:t>
      </w:r>
      <w:r>
        <w:rPr>
          <w:b/>
          <w:sz w:val="28"/>
        </w:rPr>
        <w:t xml:space="preserve">   </w:t>
      </w:r>
    </w:p>
    <w:p w:rsidR="001B1B79" w:rsidRPr="00FA17F3" w:rsidRDefault="00FA17F3" w:rsidP="00C07215">
      <w:pPr>
        <w:rPr>
          <w:b/>
          <w:sz w:val="28"/>
        </w:rPr>
      </w:pPr>
      <w:r>
        <w:rPr>
          <w:b/>
          <w:sz w:val="28"/>
        </w:rPr>
        <w:t xml:space="preserve">  </w:t>
      </w:r>
    </w:p>
    <w:sectPr w:rsidR="001B1B79" w:rsidRPr="00FA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42"/>
    <w:multiLevelType w:val="hybridMultilevel"/>
    <w:tmpl w:val="02E8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EB2"/>
    <w:multiLevelType w:val="hybridMultilevel"/>
    <w:tmpl w:val="052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15"/>
    <w:rsid w:val="001B1B79"/>
    <w:rsid w:val="00280A52"/>
    <w:rsid w:val="005E6829"/>
    <w:rsid w:val="006630F8"/>
    <w:rsid w:val="006807FE"/>
    <w:rsid w:val="00687997"/>
    <w:rsid w:val="008619A2"/>
    <w:rsid w:val="00A15037"/>
    <w:rsid w:val="00A663C3"/>
    <w:rsid w:val="00C07215"/>
    <w:rsid w:val="00DD4F62"/>
    <w:rsid w:val="00DF2C17"/>
    <w:rsid w:val="00F6517B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B5B2-7315-4003-B576-3D4612A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Steph Hughes</cp:lastModifiedBy>
  <cp:revision>2</cp:revision>
  <cp:lastPrinted>2019-08-23T09:04:00Z</cp:lastPrinted>
  <dcterms:created xsi:type="dcterms:W3CDTF">2022-05-06T12:53:00Z</dcterms:created>
  <dcterms:modified xsi:type="dcterms:W3CDTF">2022-05-06T12:53:00Z</dcterms:modified>
</cp:coreProperties>
</file>